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BE" w:rsidRDefault="006243BE" w:rsidP="00BE1B10">
      <w:pPr>
        <w:spacing w:line="480" w:lineRule="auto"/>
        <w:jc w:val="center"/>
        <w:rPr>
          <w:rFonts w:ascii="Times New Roman" w:hAnsi="Times New Roman" w:cs="Times New Roman"/>
          <w:sz w:val="24"/>
          <w:szCs w:val="24"/>
        </w:rPr>
      </w:pPr>
      <w:r>
        <w:rPr>
          <w:rFonts w:ascii="Times New Roman" w:hAnsi="Times New Roman" w:cs="Times New Roman"/>
          <w:sz w:val="24"/>
          <w:szCs w:val="24"/>
        </w:rPr>
        <w:t>Dear Future FYE Pathways/College Student</w:t>
      </w:r>
    </w:p>
    <w:p w:rsidR="00BE1B10" w:rsidRDefault="006243BE" w:rsidP="00BE1B10">
      <w:pPr>
        <w:spacing w:line="480" w:lineRule="auto"/>
        <w:rPr>
          <w:rFonts w:ascii="Times New Roman" w:hAnsi="Times New Roman" w:cs="Times New Roman"/>
          <w:sz w:val="24"/>
          <w:szCs w:val="24"/>
        </w:rPr>
      </w:pPr>
      <w:r>
        <w:rPr>
          <w:rFonts w:ascii="Times New Roman" w:hAnsi="Times New Roman" w:cs="Times New Roman"/>
          <w:sz w:val="24"/>
          <w:szCs w:val="24"/>
        </w:rPr>
        <w:t>Dear, Future College 1 Student,</w:t>
      </w:r>
    </w:p>
    <w:p w:rsidR="00842914" w:rsidRDefault="006243BE" w:rsidP="00BE1B10">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wanted to say that you future college 1 students will have to be more responsible as an adult when starting college. Nobody will follow and keep track of you every now any then. You have to be willing to take actions for yourself and do whatever you can to support yourself. Nobody can and only you can make it happen by taking actions for yourself. You are now an adult</w:t>
      </w:r>
      <w:r w:rsidR="006F6F17">
        <w:rPr>
          <w:rFonts w:ascii="Times New Roman" w:hAnsi="Times New Roman" w:cs="Times New Roman"/>
          <w:sz w:val="24"/>
          <w:szCs w:val="24"/>
        </w:rPr>
        <w:t xml:space="preserve"> and you need to see yourself as one. Its college and you should know what that means. I will start off by telling you future college 1 students my experience in college, along with the college one class I am taking right now. College for me right now are very difficult and very stressful at the same time. I am taking six classes right now and I am already struggling. Its because I am taking so many classes </w:t>
      </w:r>
      <w:r w:rsidR="004358F2">
        <w:rPr>
          <w:rFonts w:ascii="Times New Roman" w:hAnsi="Times New Roman" w:cs="Times New Roman"/>
          <w:sz w:val="24"/>
          <w:szCs w:val="24"/>
        </w:rPr>
        <w:t xml:space="preserve">and that I shouldn’t be doing that. I want to tell you future college 1 students for next semester for remembering not to take so many classes like me, but at least have 12 units, in order to be considered for full time student. I have really made a bad decision, just by thinking that I can handle all of my classes because I wanted to transfer out quickly and by taking a lot of classes, I will get out from PCC quickly and that this was a really bad decision that I have made. </w:t>
      </w:r>
      <w:r w:rsidR="00583842">
        <w:rPr>
          <w:rFonts w:ascii="Times New Roman" w:hAnsi="Times New Roman" w:cs="Times New Roman"/>
          <w:sz w:val="24"/>
          <w:szCs w:val="24"/>
        </w:rPr>
        <w:t xml:space="preserve">You future college 1 students should not too many classes, unless you think you are very confident that you can handle it. You future college 1 students should think of getting three or four classes only or maybe five, not six and try to pass them all with at least a C next semester. The more class you take, the more you have to spend your time doing your work and most importantly studying. Just keep that in mind. Right now, I believe I am passing all my classes, except one, which I am struggling with and just by pointing this out, I want you future 1 college students to think about this and what you guys have to do in making your semester turn out to be successful to the end. On the other hand, for college 1, I have </w:t>
      </w:r>
      <w:r w:rsidR="00583842">
        <w:rPr>
          <w:rFonts w:ascii="Times New Roman" w:hAnsi="Times New Roman" w:cs="Times New Roman"/>
          <w:sz w:val="24"/>
          <w:szCs w:val="24"/>
        </w:rPr>
        <w:lastRenderedPageBreak/>
        <w:t>learned not to procrastinate in my work from my professor</w:t>
      </w:r>
      <w:r w:rsidR="00EC2161">
        <w:rPr>
          <w:rFonts w:ascii="Times New Roman" w:hAnsi="Times New Roman" w:cs="Times New Roman"/>
          <w:sz w:val="24"/>
          <w:szCs w:val="24"/>
        </w:rPr>
        <w:t>, which is the most important thing for you future 1 college students. Procrastinating doesn’t work at all and it is not good to procrastinate because one you might not and the work done and two it will only just hurt yourself of the double workload that you have to do. This is what my college 1 professor told me and you future college 1 students should not do this. The two direct quotes “golden lines” from my readings in College One this se</w:t>
      </w:r>
      <w:r w:rsidR="00BE1B10">
        <w:rPr>
          <w:rFonts w:ascii="Times New Roman" w:hAnsi="Times New Roman" w:cs="Times New Roman"/>
          <w:sz w:val="24"/>
          <w:szCs w:val="24"/>
        </w:rPr>
        <w:t>mester that stood out to me are in the course reader “When there is so much pressure on getting a good grade on, say, a paper, it’s no wonder that students want to avoid it and so put off their work” and the other one is “As with most problems, awareness and self knowledge are the keys in figuring out how to stop procrastinating.”  I agree with both of these quote because by procrastinating, people usually don’t finish their work on time, especially with a huge workload that they have to do. They will just feel stress out and won’t do that, even they just think that they will finish it in time all in one way, which is not true. On the other hand, being self-aware along with knowledge are great ways to prevent procrastinating from happening because by knowing and becoming aware of the situation behind procrastinating, we would avoid problems that can affect our academics and what we should do to prevent it from happe</w:t>
      </w:r>
      <w:r w:rsidR="00842914">
        <w:rPr>
          <w:rFonts w:ascii="Times New Roman" w:hAnsi="Times New Roman" w:cs="Times New Roman"/>
          <w:sz w:val="24"/>
          <w:szCs w:val="24"/>
        </w:rPr>
        <w:t xml:space="preserve">ning. When I went to the Spare Parts Conference in November that is required for all college 1 students, I learned that life is never going to end, especially when Lorenzo said that if we don’t know what we want to become in the future, then its alright because we will get to where we are that contrasts with the term procrastinating. By procrastinating, we can end up not having a successful life because this is not what education is suppose to be. Education is meant for students to succeed and do something ahead of time. What I learn about successfully working in groups is that we know how to socialize and most importantly communicate with others. Not </w:t>
      </w:r>
    </w:p>
    <w:p w:rsidR="006243BE" w:rsidRPr="006243BE" w:rsidRDefault="00842914" w:rsidP="0084291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only that, we try to get rid of fear in us. The 2 quality resources that can you future college 1 students need to know about college 1 student is that you have opportunities for tutoring and most importantly have connections with coaches, which</w:t>
      </w:r>
      <w:r w:rsidR="00D63E7F">
        <w:rPr>
          <w:rFonts w:ascii="Times New Roman" w:hAnsi="Times New Roman" w:cs="Times New Roman"/>
          <w:sz w:val="24"/>
          <w:szCs w:val="24"/>
        </w:rPr>
        <w:t xml:space="preserve"> is located in the TLC in V102. If you have any concerns or questions about your grades, you can always go inside the blue room at the back of the TLC. In addition, if you need help with your homework, you can always go inside there asking for help with any subjects you are struggling with. The tutors can help you with any subjects. One misconception that I have about college is that I wouldn’t have the availability of resources offered in PCC when I start college because I thought college wouldn’t offer any resources to students in order to help students succeed. </w:t>
      </w:r>
      <w:bookmarkStart w:id="0" w:name="_GoBack"/>
      <w:bookmarkEnd w:id="0"/>
      <w:r w:rsidR="00BE1B10">
        <w:rPr>
          <w:rFonts w:ascii="Times New Roman" w:hAnsi="Times New Roman" w:cs="Times New Roman"/>
          <w:sz w:val="24"/>
          <w:szCs w:val="24"/>
        </w:rPr>
        <w:t xml:space="preserve"> </w:t>
      </w:r>
      <w:r w:rsidR="00583842">
        <w:rPr>
          <w:rFonts w:ascii="Times New Roman" w:hAnsi="Times New Roman" w:cs="Times New Roman"/>
          <w:sz w:val="24"/>
          <w:szCs w:val="24"/>
        </w:rPr>
        <w:t xml:space="preserve"> </w:t>
      </w:r>
    </w:p>
    <w:sectPr w:rsidR="006243BE" w:rsidRPr="00624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BE"/>
    <w:rsid w:val="004358F2"/>
    <w:rsid w:val="00583842"/>
    <w:rsid w:val="006243BE"/>
    <w:rsid w:val="006F6F17"/>
    <w:rsid w:val="00842914"/>
    <w:rsid w:val="00A40F17"/>
    <w:rsid w:val="00BE1B10"/>
    <w:rsid w:val="00CD6DE9"/>
    <w:rsid w:val="00D63E7F"/>
    <w:rsid w:val="00EC2161"/>
    <w:rsid w:val="00F70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Tran</dc:creator>
  <cp:lastModifiedBy>Diana Tran</cp:lastModifiedBy>
  <cp:revision>2</cp:revision>
  <dcterms:created xsi:type="dcterms:W3CDTF">2015-12-18T07:54:00Z</dcterms:created>
  <dcterms:modified xsi:type="dcterms:W3CDTF">2015-12-18T07:54:00Z</dcterms:modified>
</cp:coreProperties>
</file>